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7D" w:rsidRPr="007721CF" w:rsidRDefault="007721CF" w:rsidP="00027DC0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7984299" cy="1714500"/>
            <wp:effectExtent l="19050" t="0" r="0" b="0"/>
            <wp:docPr id="2" name="Picture 1" descr="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7308" cy="171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7D" w:rsidRPr="007721CF" w:rsidRDefault="00B1457D" w:rsidP="00027DC0">
      <w:pPr>
        <w:rPr>
          <w:rFonts w:cs="Times New Roman"/>
        </w:rPr>
      </w:pPr>
    </w:p>
    <w:p w:rsidR="00B1457D" w:rsidRPr="007721CF" w:rsidRDefault="00B1457D" w:rsidP="00027DC0">
      <w:pPr>
        <w:rPr>
          <w:rFonts w:cs="Times New Roman"/>
        </w:rPr>
      </w:pPr>
    </w:p>
    <w:p w:rsidR="00027DC0" w:rsidRPr="007721CF" w:rsidRDefault="00261129" w:rsidP="003C3499">
      <w:pPr>
        <w:ind w:firstLine="720"/>
        <w:jc w:val="right"/>
        <w:rPr>
          <w:rFonts w:cs="Times New Roman"/>
          <w:b/>
        </w:rPr>
      </w:pPr>
      <w:r w:rsidRPr="007721CF">
        <w:rPr>
          <w:rFonts w:cs="Times New Roman"/>
        </w:rPr>
        <w:t>Date:</w:t>
      </w:r>
      <w:r w:rsidR="006541C6" w:rsidRPr="007721CF">
        <w:rPr>
          <w:rFonts w:cs="Times New Roman"/>
        </w:rPr>
        <w:t xml:space="preserve"> </w:t>
      </w:r>
      <w:r w:rsidR="003C3499">
        <w:rPr>
          <w:rFonts w:cs="Times New Roman"/>
          <w:b/>
        </w:rPr>
        <w:t>25/10/2021</w:t>
      </w:r>
      <w:r w:rsidR="007721CF">
        <w:rPr>
          <w:rFonts w:cs="Times New Roman"/>
          <w:b/>
        </w:rPr>
        <w:br/>
      </w:r>
      <w:r w:rsidR="00B1457D" w:rsidRPr="007721CF">
        <w:rPr>
          <w:rFonts w:cs="Times New Roman"/>
          <w:b/>
        </w:rPr>
        <w:br/>
      </w:r>
    </w:p>
    <w:p w:rsidR="00027DC0" w:rsidRPr="007721CF" w:rsidRDefault="00A044B1" w:rsidP="005D0128">
      <w:pPr>
        <w:jc w:val="center"/>
        <w:rPr>
          <w:rFonts w:cs="Times New Roman"/>
        </w:rPr>
      </w:pPr>
      <w:r w:rsidRPr="007721CF">
        <w:rPr>
          <w:rFonts w:cs="Times New Roman"/>
          <w:b/>
          <w:sz w:val="32"/>
          <w:u w:val="single"/>
        </w:rPr>
        <w:t xml:space="preserve">SUB: </w:t>
      </w:r>
      <w:r w:rsidR="003C3499">
        <w:rPr>
          <w:rFonts w:cs="Times New Roman"/>
          <w:b/>
          <w:sz w:val="36"/>
          <w:u w:val="single"/>
        </w:rPr>
        <w:t>Trade License Renewal</w:t>
      </w:r>
      <w:r w:rsidR="007721CF">
        <w:rPr>
          <w:rFonts w:cs="Times New Roman"/>
          <w:b/>
          <w:sz w:val="36"/>
          <w:u w:val="single"/>
        </w:rPr>
        <w:br/>
      </w:r>
    </w:p>
    <w:p w:rsidR="00CF022D" w:rsidRPr="00CF022D" w:rsidRDefault="00CF022D" w:rsidP="00CF022D">
      <w:pPr>
        <w:ind w:left="1080"/>
        <w:rPr>
          <w:rFonts w:cs="Times New Roman"/>
          <w:sz w:val="24"/>
        </w:rPr>
      </w:pPr>
      <w:r w:rsidRPr="00CF022D">
        <w:rPr>
          <w:rFonts w:cs="Times New Roman"/>
          <w:sz w:val="24"/>
        </w:rPr>
        <w:t xml:space="preserve">Dear </w:t>
      </w:r>
      <w:r w:rsidR="003C3499">
        <w:rPr>
          <w:rFonts w:cs="Times New Roman"/>
          <w:sz w:val="24"/>
        </w:rPr>
        <w:t>Respected Sir/Madam</w:t>
      </w:r>
      <w:r w:rsidRPr="00CF022D">
        <w:rPr>
          <w:rFonts w:cs="Times New Roman"/>
          <w:sz w:val="24"/>
        </w:rPr>
        <w:t>,</w:t>
      </w:r>
      <w:r w:rsidR="003C3499">
        <w:rPr>
          <w:rFonts w:cs="Times New Roman"/>
          <w:sz w:val="24"/>
        </w:rPr>
        <w:br/>
        <w:t>My Business Name as "</w:t>
      </w:r>
      <w:r w:rsidR="003C3499" w:rsidRPr="003C3499">
        <w:rPr>
          <w:rFonts w:cs="Times New Roman"/>
          <w:b/>
          <w:sz w:val="24"/>
        </w:rPr>
        <w:t>Win Webtech</w:t>
      </w:r>
      <w:r w:rsidR="003C3499">
        <w:rPr>
          <w:rFonts w:cs="Times New Roman"/>
          <w:sz w:val="24"/>
        </w:rPr>
        <w:t>" Due to "</w:t>
      </w:r>
      <w:r w:rsidR="003C3499" w:rsidRPr="003C3499">
        <w:rPr>
          <w:rFonts w:cs="Times New Roman"/>
          <w:b/>
          <w:sz w:val="24"/>
        </w:rPr>
        <w:t>COVID 19</w:t>
      </w:r>
      <w:r w:rsidR="003C3499">
        <w:rPr>
          <w:rFonts w:cs="Times New Roman"/>
          <w:sz w:val="24"/>
        </w:rPr>
        <w:t xml:space="preserve">" and some of my personal health issue i was unable to renew my Business </w:t>
      </w:r>
      <w:r w:rsidR="003C3499" w:rsidRPr="003C3499">
        <w:rPr>
          <w:rFonts w:cs="Times New Roman"/>
          <w:b/>
          <w:sz w:val="24"/>
        </w:rPr>
        <w:t>Trade License</w:t>
      </w:r>
      <w:r w:rsidR="003C3499">
        <w:rPr>
          <w:rFonts w:cs="Times New Roman"/>
          <w:sz w:val="24"/>
        </w:rPr>
        <w:t xml:space="preserve">. </w:t>
      </w:r>
      <w:r w:rsidR="003C3499">
        <w:rPr>
          <w:rFonts w:cs="Times New Roman"/>
          <w:sz w:val="24"/>
        </w:rPr>
        <w:br/>
      </w:r>
      <w:r w:rsidR="003C3499">
        <w:rPr>
          <w:rFonts w:cs="Times New Roman"/>
          <w:sz w:val="24"/>
        </w:rPr>
        <w:br/>
        <w:t>So My humble request is please renew my  trade license to continue my business .</w:t>
      </w:r>
    </w:p>
    <w:p w:rsidR="00A044B1" w:rsidRPr="007721CF" w:rsidRDefault="00631C46" w:rsidP="00CF022D">
      <w:pPr>
        <w:ind w:left="1080"/>
        <w:rPr>
          <w:rFonts w:cs="Times New Roman"/>
        </w:rPr>
      </w:pPr>
      <w:r w:rsidRPr="007721CF">
        <w:rPr>
          <w:rFonts w:cs="Times New Roman"/>
        </w:rPr>
        <w:br/>
      </w:r>
    </w:p>
    <w:tbl>
      <w:tblPr>
        <w:tblStyle w:val="TableGrid"/>
        <w:tblW w:w="0" w:type="auto"/>
        <w:tblLook w:val="04A0"/>
      </w:tblPr>
      <w:tblGrid>
        <w:gridCol w:w="360"/>
        <w:gridCol w:w="7131"/>
        <w:gridCol w:w="360"/>
        <w:gridCol w:w="3165"/>
        <w:gridCol w:w="360"/>
      </w:tblGrid>
      <w:tr w:rsidR="00B1457D" w:rsidRPr="007721CF" w:rsidTr="007721CF">
        <w:trPr>
          <w:gridBefore w:val="1"/>
          <w:wBefore w:w="360" w:type="dxa"/>
        </w:trPr>
        <w:tc>
          <w:tcPr>
            <w:tcW w:w="74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57D" w:rsidRPr="007721CF" w:rsidRDefault="006541C6" w:rsidP="00027DC0">
            <w:pPr>
              <w:rPr>
                <w:rFonts w:cs="Times New Roman"/>
              </w:rPr>
            </w:pPr>
            <w:r w:rsidRPr="007721CF">
              <w:rPr>
                <w:rFonts w:cs="Times New Roman"/>
                <w:b/>
                <w:sz w:val="24"/>
              </w:rPr>
              <w:t xml:space="preserve">   </w:t>
            </w:r>
            <w:r w:rsidR="007721CF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  <w:r w:rsidR="003C3499">
              <w:rPr>
                <w:rFonts w:cs="Times New Roman"/>
              </w:rPr>
              <w:br/>
            </w:r>
          </w:p>
        </w:tc>
        <w:tc>
          <w:tcPr>
            <w:tcW w:w="35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57D" w:rsidRPr="007721CF" w:rsidRDefault="00B1457D" w:rsidP="001767E4">
            <w:pPr>
              <w:jc w:val="right"/>
              <w:rPr>
                <w:rFonts w:cs="Times New Roman"/>
                <w:b/>
                <w:sz w:val="24"/>
              </w:rPr>
            </w:pPr>
          </w:p>
        </w:tc>
      </w:tr>
      <w:tr w:rsidR="00B1457D" w:rsidRPr="007721CF" w:rsidTr="007721CF">
        <w:trPr>
          <w:gridBefore w:val="1"/>
          <w:wBefore w:w="360" w:type="dxa"/>
        </w:trPr>
        <w:tc>
          <w:tcPr>
            <w:tcW w:w="74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57D" w:rsidRPr="007721CF" w:rsidRDefault="00B1457D" w:rsidP="00027DC0">
            <w:pPr>
              <w:rPr>
                <w:rFonts w:cs="Times New Roman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57D" w:rsidRPr="007721CF" w:rsidRDefault="00B1457D" w:rsidP="001767E4">
            <w:pPr>
              <w:jc w:val="right"/>
              <w:rPr>
                <w:rFonts w:cs="Times New Roman"/>
                <w:b/>
                <w:sz w:val="24"/>
              </w:rPr>
            </w:pPr>
          </w:p>
        </w:tc>
      </w:tr>
      <w:tr w:rsidR="00B1457D" w:rsidRPr="007721CF" w:rsidTr="00B1457D">
        <w:trPr>
          <w:gridAfter w:val="1"/>
          <w:wAfter w:w="360" w:type="dxa"/>
        </w:trPr>
        <w:tc>
          <w:tcPr>
            <w:tcW w:w="74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57D" w:rsidRPr="007721CF" w:rsidRDefault="00B1457D" w:rsidP="00027DC0">
            <w:pPr>
              <w:rPr>
                <w:rFonts w:cs="Times New Roman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57D" w:rsidRPr="007721CF" w:rsidRDefault="00B1457D" w:rsidP="001767E4">
            <w:pPr>
              <w:jc w:val="right"/>
              <w:rPr>
                <w:rFonts w:cs="Times New Roman"/>
                <w:b/>
                <w:sz w:val="24"/>
              </w:rPr>
            </w:pPr>
          </w:p>
        </w:tc>
      </w:tr>
      <w:tr w:rsidR="00B1457D" w:rsidRPr="007721CF" w:rsidTr="00B1457D">
        <w:trPr>
          <w:gridAfter w:val="1"/>
          <w:wAfter w:w="360" w:type="dxa"/>
        </w:trPr>
        <w:tc>
          <w:tcPr>
            <w:tcW w:w="74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57D" w:rsidRPr="007721CF" w:rsidRDefault="00B1457D" w:rsidP="00027DC0">
            <w:pPr>
              <w:rPr>
                <w:rFonts w:cs="Times New Roman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457D" w:rsidRPr="007721CF" w:rsidRDefault="00B1457D" w:rsidP="001767E4">
            <w:pPr>
              <w:jc w:val="right"/>
              <w:rPr>
                <w:rFonts w:cs="Times New Roman"/>
                <w:b/>
                <w:sz w:val="24"/>
              </w:rPr>
            </w:pPr>
          </w:p>
        </w:tc>
      </w:tr>
    </w:tbl>
    <w:p w:rsidR="006541C6" w:rsidRPr="007721CF" w:rsidRDefault="007721CF" w:rsidP="001767E4">
      <w:pPr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7791450" cy="684409"/>
            <wp:effectExtent l="19050" t="0" r="0" b="0"/>
            <wp:docPr id="4" name="Picture 3" descr="f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6117" cy="68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1C6" w:rsidRPr="007721CF" w:rsidSect="00D1232E">
      <w:pgSz w:w="12240" w:h="20160" w:code="5"/>
      <w:pgMar w:top="245" w:right="720" w:bottom="245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DC" w:rsidRDefault="006D07DC" w:rsidP="00C931C7">
      <w:pPr>
        <w:spacing w:after="0" w:line="240" w:lineRule="auto"/>
      </w:pPr>
      <w:r>
        <w:separator/>
      </w:r>
    </w:p>
  </w:endnote>
  <w:endnote w:type="continuationSeparator" w:id="1">
    <w:p w:rsidR="006D07DC" w:rsidRDefault="006D07DC" w:rsidP="00C9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DC" w:rsidRDefault="006D07DC" w:rsidP="00C931C7">
      <w:pPr>
        <w:spacing w:after="0" w:line="240" w:lineRule="auto"/>
      </w:pPr>
      <w:r>
        <w:separator/>
      </w:r>
    </w:p>
  </w:footnote>
  <w:footnote w:type="continuationSeparator" w:id="1">
    <w:p w:rsidR="006D07DC" w:rsidRDefault="006D07DC" w:rsidP="00C9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355A"/>
    <w:multiLevelType w:val="hybridMultilevel"/>
    <w:tmpl w:val="0BC4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A76"/>
    <w:rsid w:val="000026CC"/>
    <w:rsid w:val="00027DC0"/>
    <w:rsid w:val="00063AC7"/>
    <w:rsid w:val="00077C8A"/>
    <w:rsid w:val="00090C05"/>
    <w:rsid w:val="000C7A06"/>
    <w:rsid w:val="000F6A55"/>
    <w:rsid w:val="000F6EE2"/>
    <w:rsid w:val="00111FDF"/>
    <w:rsid w:val="001570EE"/>
    <w:rsid w:val="001767E4"/>
    <w:rsid w:val="001B0A74"/>
    <w:rsid w:val="001B5744"/>
    <w:rsid w:val="001D1EBF"/>
    <w:rsid w:val="001F30C1"/>
    <w:rsid w:val="001F70EA"/>
    <w:rsid w:val="002074E7"/>
    <w:rsid w:val="002125A7"/>
    <w:rsid w:val="00256365"/>
    <w:rsid w:val="00261129"/>
    <w:rsid w:val="002617EA"/>
    <w:rsid w:val="002D01FD"/>
    <w:rsid w:val="002E7DAB"/>
    <w:rsid w:val="00302446"/>
    <w:rsid w:val="003B1E1D"/>
    <w:rsid w:val="003C3499"/>
    <w:rsid w:val="003E7B37"/>
    <w:rsid w:val="0042339F"/>
    <w:rsid w:val="00440B74"/>
    <w:rsid w:val="004557A1"/>
    <w:rsid w:val="00485825"/>
    <w:rsid w:val="004F6332"/>
    <w:rsid w:val="005D0128"/>
    <w:rsid w:val="005D4408"/>
    <w:rsid w:val="005E2C1C"/>
    <w:rsid w:val="00631C46"/>
    <w:rsid w:val="006473E3"/>
    <w:rsid w:val="006541C6"/>
    <w:rsid w:val="006B34E6"/>
    <w:rsid w:val="006D07DC"/>
    <w:rsid w:val="007721CF"/>
    <w:rsid w:val="007B6A80"/>
    <w:rsid w:val="007C1E26"/>
    <w:rsid w:val="00851A76"/>
    <w:rsid w:val="008747E6"/>
    <w:rsid w:val="00877486"/>
    <w:rsid w:val="008C190A"/>
    <w:rsid w:val="008E44F8"/>
    <w:rsid w:val="008F3B1C"/>
    <w:rsid w:val="0096618D"/>
    <w:rsid w:val="00967515"/>
    <w:rsid w:val="00980583"/>
    <w:rsid w:val="00992884"/>
    <w:rsid w:val="009E6658"/>
    <w:rsid w:val="00A044B1"/>
    <w:rsid w:val="00A10279"/>
    <w:rsid w:val="00A12A70"/>
    <w:rsid w:val="00A310BD"/>
    <w:rsid w:val="00AB301B"/>
    <w:rsid w:val="00AD2D0A"/>
    <w:rsid w:val="00AF2E68"/>
    <w:rsid w:val="00B1457D"/>
    <w:rsid w:val="00B22940"/>
    <w:rsid w:val="00B445E7"/>
    <w:rsid w:val="00B8499D"/>
    <w:rsid w:val="00BA38C5"/>
    <w:rsid w:val="00BE4152"/>
    <w:rsid w:val="00BF6F50"/>
    <w:rsid w:val="00C24475"/>
    <w:rsid w:val="00C37A19"/>
    <w:rsid w:val="00C931C7"/>
    <w:rsid w:val="00CD6267"/>
    <w:rsid w:val="00CF022D"/>
    <w:rsid w:val="00CF6849"/>
    <w:rsid w:val="00D1232E"/>
    <w:rsid w:val="00D25B58"/>
    <w:rsid w:val="00D6056B"/>
    <w:rsid w:val="00D83101"/>
    <w:rsid w:val="00DB0BF8"/>
    <w:rsid w:val="00E07869"/>
    <w:rsid w:val="00E21C57"/>
    <w:rsid w:val="00E40630"/>
    <w:rsid w:val="00EC0005"/>
    <w:rsid w:val="00EC590A"/>
    <w:rsid w:val="00EC7CFF"/>
    <w:rsid w:val="00EE0F4D"/>
    <w:rsid w:val="00F1271F"/>
    <w:rsid w:val="00F82DBC"/>
    <w:rsid w:val="00FB57B9"/>
    <w:rsid w:val="00FC7C40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2576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1C7"/>
  </w:style>
  <w:style w:type="paragraph" w:styleId="Footer">
    <w:name w:val="footer"/>
    <w:basedOn w:val="Normal"/>
    <w:link w:val="FooterChar"/>
    <w:uiPriority w:val="99"/>
    <w:semiHidden/>
    <w:unhideWhenUsed/>
    <w:rsid w:val="00C9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1C7"/>
  </w:style>
  <w:style w:type="paragraph" w:styleId="ListParagraph">
    <w:name w:val="List Paragraph"/>
    <w:basedOn w:val="Normal"/>
    <w:uiPriority w:val="34"/>
    <w:qFormat/>
    <w:rsid w:val="00A044B1"/>
    <w:pPr>
      <w:ind w:left="720"/>
      <w:contextualSpacing/>
    </w:pPr>
  </w:style>
  <w:style w:type="table" w:styleId="TableGrid">
    <w:name w:val="Table Grid"/>
    <w:basedOn w:val="TableNormal"/>
    <w:uiPriority w:val="59"/>
    <w:rsid w:val="00654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B6A80"/>
  </w:style>
  <w:style w:type="character" w:styleId="Emphasis">
    <w:name w:val="Emphasis"/>
    <w:basedOn w:val="DefaultParagraphFont"/>
    <w:uiPriority w:val="20"/>
    <w:qFormat/>
    <w:rsid w:val="007B6A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SEOBiswajit</dc:creator>
  <cp:lastModifiedBy>WINWEBTECH</cp:lastModifiedBy>
  <cp:revision>3</cp:revision>
  <cp:lastPrinted>2013-07-16T08:18:00Z</cp:lastPrinted>
  <dcterms:created xsi:type="dcterms:W3CDTF">2021-10-22T11:51:00Z</dcterms:created>
  <dcterms:modified xsi:type="dcterms:W3CDTF">2021-10-22T11:57:00Z</dcterms:modified>
</cp:coreProperties>
</file>